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2DA" w:rsidRPr="002A52DA" w:rsidRDefault="002A52DA" w:rsidP="002A52DA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color w:val="000000"/>
          <w:sz w:val="20"/>
          <w:szCs w:val="21"/>
          <w:lang w:val="ru-RU" w:eastAsia="ru-RU"/>
        </w:rPr>
      </w:pPr>
      <w:r w:rsidRPr="002A52DA">
        <w:rPr>
          <w:rFonts w:ascii="Arial" w:eastAsia="Times New Roman" w:hAnsi="Arial" w:cs="Arial"/>
          <w:b/>
          <w:color w:val="000000"/>
          <w:sz w:val="24"/>
          <w:szCs w:val="27"/>
          <w:lang w:val="ru-RU" w:eastAsia="ru-RU"/>
        </w:rPr>
        <w:t>Муниципальное казенное общеобразовательное учреждение</w:t>
      </w:r>
    </w:p>
    <w:p w:rsidR="002A52DA" w:rsidRPr="002A52DA" w:rsidRDefault="002A52DA" w:rsidP="002A52DA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color w:val="000000"/>
          <w:sz w:val="20"/>
          <w:szCs w:val="21"/>
          <w:lang w:val="ru-RU" w:eastAsia="ru-RU"/>
        </w:rPr>
      </w:pPr>
      <w:r w:rsidRPr="002A52DA">
        <w:rPr>
          <w:rFonts w:ascii="Arial" w:eastAsia="Times New Roman" w:hAnsi="Arial" w:cs="Arial"/>
          <w:b/>
          <w:color w:val="000000"/>
          <w:sz w:val="24"/>
          <w:szCs w:val="27"/>
          <w:lang w:val="ru-RU" w:eastAsia="ru-RU"/>
        </w:rPr>
        <w:t>«Хидибская средняя общеобразовательная школа»</w:t>
      </w:r>
    </w:p>
    <w:p w:rsidR="000F45BB" w:rsidRPr="002A52DA" w:rsidRDefault="000F45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45BB" w:rsidRDefault="00726DE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 </w:t>
      </w:r>
    </w:p>
    <w:p w:rsidR="000F45BB" w:rsidRDefault="000F45B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619"/>
      </w:tblGrid>
      <w:tr w:rsidR="000F45BB">
        <w:trPr>
          <w:trHeight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5BB" w:rsidRDefault="00344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  <w:r w:rsidR="00726DE4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5BB" w:rsidRDefault="00726DE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344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="002A52D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F45BB" w:rsidRPr="002A52DA" w:rsidRDefault="002A52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С.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Хидиб</w:t>
      </w:r>
    </w:p>
    <w:p w:rsidR="000F45BB" w:rsidRPr="002A52DA" w:rsidRDefault="000F45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45BB" w:rsidRPr="002A52DA" w:rsidRDefault="00726D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52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деятельности </w:t>
      </w:r>
      <w:r w:rsidR="002A52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2A52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 w:rsidR="002A52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«Хидибская СОШ»</w:t>
      </w:r>
      <w:r w:rsidRPr="002A52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условиях распространения новой </w:t>
      </w:r>
      <w:proofErr w:type="spellStart"/>
      <w:r w:rsidRPr="002A52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коронавирусной</w:t>
      </w:r>
      <w:proofErr w:type="spellEnd"/>
      <w:r w:rsidRPr="002A52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инфекции (СО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VID</w:t>
      </w:r>
      <w:r w:rsidRPr="002A52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-19) и продолжении соблюдения требований СП 3.1/2.4.3598-20</w:t>
      </w:r>
    </w:p>
    <w:p w:rsidR="000F45BB" w:rsidRPr="002A52DA" w:rsidRDefault="00726D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постановления Главного государственного санитарного врача России от 02.11.2021 № 27 «О внесении изменения в пункт 3 постановления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(СО</w:t>
      </w:r>
      <w:r>
        <w:rPr>
          <w:rFonts w:hAnsi="Times New Roman" w:cs="Times New Roman"/>
          <w:color w:val="000000"/>
          <w:sz w:val="24"/>
          <w:szCs w:val="24"/>
        </w:rPr>
        <w:t>VID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-19)»</w:t>
      </w:r>
    </w:p>
    <w:p w:rsidR="000F45BB" w:rsidRPr="00344078" w:rsidRDefault="00726DE4" w:rsidP="00344078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44078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0F45BB" w:rsidRPr="002A52DA" w:rsidRDefault="00726D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1. Сохранить до 01.01.2024 года особый режим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A52DA" w:rsidRPr="00344078">
        <w:rPr>
          <w:rFonts w:hAnsi="Times New Roman" w:cs="Times New Roman"/>
          <w:b/>
          <w:color w:val="000000"/>
          <w:sz w:val="24"/>
          <w:szCs w:val="24"/>
          <w:lang w:val="ru-RU"/>
        </w:rPr>
        <w:t>МК</w:t>
      </w:r>
      <w:r w:rsidRPr="0034407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ОУ </w:t>
      </w:r>
      <w:r w:rsidR="002A52DA" w:rsidRPr="00344078">
        <w:rPr>
          <w:rFonts w:hAnsi="Times New Roman" w:cs="Times New Roman"/>
          <w:b/>
          <w:color w:val="000000"/>
          <w:sz w:val="24"/>
          <w:szCs w:val="24"/>
          <w:lang w:val="ru-RU"/>
        </w:rPr>
        <w:t>«Хидибская СОШ»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школа), включающий:</w:t>
      </w:r>
    </w:p>
    <w:p w:rsidR="000F45BB" w:rsidRPr="002A52DA" w:rsidRDefault="00726D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1. 1. Запрет нахождения в здании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родителей (законных представителей) обучающихся и других посторонних лиц. Допустить в исключительных случаях родителей (законных представителей) обучающихся при условии наличия у </w:t>
      </w:r>
      <w:proofErr w:type="gram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</w:t>
      </w:r>
      <w:proofErr w:type="gram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о вакцинации против </w:t>
      </w:r>
      <w:proofErr w:type="spell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инфекции, использования масок и соблюдения социальной дистанции не менее 1,5 м.</w:t>
      </w:r>
    </w:p>
    <w:p w:rsidR="000F45BB" w:rsidRPr="002A52DA" w:rsidRDefault="00726D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1.2. Запрет проведения массовых мероприятий с участием обучающихся из разных классов, а также массовых мероприятий с привлечением лиц из иных организаций.</w:t>
      </w:r>
    </w:p>
    <w:p w:rsidR="000F45BB" w:rsidRPr="002A52DA" w:rsidRDefault="00726D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1.3. Закрепление за каждым классом учебного кабинета и обучение по специальному расписанию.</w:t>
      </w:r>
    </w:p>
    <w:p w:rsidR="000F45BB" w:rsidRPr="002A52DA" w:rsidRDefault="00726D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1.4. Проведение ежедневной бесконтактной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термометрии обучающихся, работников и посетителей на входе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в здание школы.</w:t>
      </w:r>
    </w:p>
    <w:p w:rsidR="000F45BB" w:rsidRPr="002A52DA" w:rsidRDefault="00726D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 Соблюдение в помещениях и на территории школы требований к социальной дистанции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(не менее 1,5 метра).</w:t>
      </w:r>
    </w:p>
    <w:p w:rsidR="000F45BB" w:rsidRPr="002A52DA" w:rsidRDefault="00726D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1.6. &lt;…&gt;.</w:t>
      </w:r>
    </w:p>
    <w:p w:rsidR="000F45BB" w:rsidRPr="002A52DA" w:rsidRDefault="00726D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2. Учителям-предметникам продолжить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до 01.01.2024 года:</w:t>
      </w:r>
    </w:p>
    <w:p w:rsidR="000F45BB" w:rsidRPr="002A52DA" w:rsidRDefault="00726D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proofErr w:type="gram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уроки и иные занятия в кабинетах, закрепленных за каждым классом;</w:t>
      </w:r>
    </w:p>
    <w:p w:rsidR="000F45BB" w:rsidRPr="002A52DA" w:rsidRDefault="00726DE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образовательно-воспитательную деятельность с учетом требований СП 3.1/2.4.3598-20.</w:t>
      </w:r>
    </w:p>
    <w:p w:rsidR="000F45BB" w:rsidRPr="002A52DA" w:rsidRDefault="00726D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3. Классным руководителям в срок до 25.12.2021:</w:t>
      </w:r>
    </w:p>
    <w:p w:rsidR="000F45BB" w:rsidRPr="002A52DA" w:rsidRDefault="00726DE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proofErr w:type="gram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классный час на тему «Правила и запреты, которые надо соблюдать до 1 января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года»;</w:t>
      </w:r>
    </w:p>
    <w:p w:rsidR="000F45BB" w:rsidRPr="002A52DA" w:rsidRDefault="00726DE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оповестить</w:t>
      </w:r>
      <w:proofErr w:type="gram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(законных представителей) обучающихся о режиме функционирования школы в 2022 и 2023 годах;</w:t>
      </w:r>
    </w:p>
    <w:p w:rsidR="000F45BB" w:rsidRPr="002A52DA" w:rsidRDefault="00726DE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повторно</w:t>
      </w:r>
      <w:proofErr w:type="gram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уведомить родителей (законных представителей) обучающихся о необходимости представить в школу медицинское заключение об отсутствии противопоказаний к пребыванию в школе, если ребенок болел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-19 или контактировал с заболевшим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0F45BB" w:rsidRPr="002A52DA" w:rsidRDefault="00726D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4. Заместителю директора по УВР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Омарову Р.И.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0F45BB" w:rsidRPr="002A52DA" w:rsidRDefault="00726DE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proofErr w:type="gram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</w:t>
      </w:r>
      <w:proofErr w:type="spell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A52DA">
        <w:rPr>
          <w:rFonts w:hAnsi="Times New Roman" w:cs="Times New Roman"/>
          <w:color w:val="000000"/>
          <w:sz w:val="24"/>
          <w:szCs w:val="24"/>
          <w:lang w:val="ru-RU"/>
        </w:rPr>
        <w:t>с.Хидиб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уведомление об открытии школы после зимних каникул в срок до 30.12.2021;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F45BB" w:rsidRPr="002A52DA" w:rsidRDefault="00726DE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proofErr w:type="gram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в 2022 и 2023 годах методическую помощь педагогическим работникам в организации образовательно-воспитательной деятельности с учетом требований СП 3.1/2.4.3598-20;</w:t>
      </w:r>
    </w:p>
    <w:p w:rsidR="000F45BB" w:rsidRDefault="00726DE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0F45BB" w:rsidRPr="002A52DA" w:rsidRDefault="00726D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5. Медицинской сестре </w:t>
      </w:r>
      <w:proofErr w:type="spellStart"/>
      <w:r w:rsidR="000C0BDA" w:rsidRPr="000C0BDA">
        <w:rPr>
          <w:rFonts w:hAnsi="Times New Roman" w:cs="Times New Roman"/>
          <w:b/>
          <w:color w:val="000000"/>
          <w:sz w:val="24"/>
          <w:szCs w:val="24"/>
          <w:lang w:val="ru-RU"/>
        </w:rPr>
        <w:t>Махтимагомедовой</w:t>
      </w:r>
      <w:proofErr w:type="spellEnd"/>
      <w:r w:rsidR="000C0BDA" w:rsidRPr="000C0BD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П.С</w:t>
      </w:r>
      <w:r w:rsidR="000C0BD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продолжить до 01.01.2024 года:</w:t>
      </w:r>
    </w:p>
    <w:p w:rsidR="000F45BB" w:rsidRPr="002A52DA" w:rsidRDefault="00726DE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измерять</w:t>
      </w:r>
      <w:proofErr w:type="gram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температуру обучающимся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раза в день (утром и в обед);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Выявленных больных детей немедленно переводить в изолятор и уведомлять об этом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родителей;</w:t>
      </w:r>
    </w:p>
    <w:p w:rsidR="000F45BB" w:rsidRPr="002A52DA" w:rsidRDefault="00726DE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proofErr w:type="gram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за графиком проветривания помещений, качеством проведения влажной уборки и дезинфекции;</w:t>
      </w:r>
    </w:p>
    <w:p w:rsidR="000F45BB" w:rsidRPr="002A52DA" w:rsidRDefault="00726DE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обеззараживать</w:t>
      </w:r>
      <w:proofErr w:type="gram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воздух в помещениях школы устройствами, разрешенными к использованию в присутствии людей (</w:t>
      </w:r>
      <w:proofErr w:type="spell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F45BB" w:rsidRPr="002A52DA" w:rsidRDefault="00726D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6. Заместителю заведующего по АХР </w:t>
      </w:r>
      <w:proofErr w:type="spellStart"/>
      <w:r w:rsidR="000C0BDA" w:rsidRPr="000C0BDA">
        <w:rPr>
          <w:rFonts w:hAnsi="Times New Roman" w:cs="Times New Roman"/>
          <w:b/>
          <w:color w:val="000000"/>
          <w:sz w:val="24"/>
          <w:szCs w:val="24"/>
          <w:lang w:val="ru-RU"/>
        </w:rPr>
        <w:t>Хайбулаеву</w:t>
      </w:r>
      <w:proofErr w:type="spellEnd"/>
      <w:r w:rsidR="000C0BDA" w:rsidRPr="000C0BD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="000C0BDA" w:rsidRPr="000C0BDA">
        <w:rPr>
          <w:rFonts w:hAnsi="Times New Roman" w:cs="Times New Roman"/>
          <w:b/>
          <w:color w:val="000000"/>
          <w:sz w:val="24"/>
          <w:szCs w:val="24"/>
          <w:lang w:val="ru-RU"/>
        </w:rPr>
        <w:t>К.Г.</w:t>
      </w:r>
      <w:r w:rsidRPr="000C0BDA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продолжить до 01.01.2024 года:</w:t>
      </w:r>
    </w:p>
    <w:p w:rsidR="000F45BB" w:rsidRPr="002A52DA" w:rsidRDefault="00726DE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proofErr w:type="gram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ежедневную влажную уборку помещений с применением дезинфицирующих средств с обработкой всех контактных поверхностей;</w:t>
      </w:r>
    </w:p>
    <w:p w:rsidR="000F45BB" w:rsidRPr="002A52DA" w:rsidRDefault="00726DE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устраивать</w:t>
      </w:r>
      <w:proofErr w:type="gram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генеральную уборку с применением дезинфицирующих средств – один раз в неделю;</w:t>
      </w:r>
    </w:p>
    <w:p w:rsidR="000F45BB" w:rsidRPr="002A52DA" w:rsidRDefault="00726DE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proofErr w:type="gram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очистку вентиляционных решеток – один раз в неделю;</w:t>
      </w:r>
    </w:p>
    <w:p w:rsidR="000F45BB" w:rsidRPr="002A52DA" w:rsidRDefault="00726DE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пополнять</w:t>
      </w:r>
      <w:proofErr w:type="gram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дозаторы с кожными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антисептиками;</w:t>
      </w:r>
    </w:p>
    <w:p w:rsidR="000F45BB" w:rsidRDefault="00726DE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контролировать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рециркуляторов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F45BB" w:rsidRPr="002A52DA" w:rsidRDefault="00726D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0C0BDA" w:rsidRPr="000C0BDA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Заместитель директора по ВР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C0B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C0BDA">
        <w:rPr>
          <w:rFonts w:hAnsi="Times New Roman" w:cs="Times New Roman"/>
          <w:color w:val="000000"/>
          <w:sz w:val="24"/>
          <w:szCs w:val="24"/>
          <w:lang w:val="ru-RU"/>
        </w:rPr>
        <w:t>Абдулатиповой</w:t>
      </w:r>
      <w:proofErr w:type="spellEnd"/>
      <w:r w:rsidR="000C0B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C0BDA">
        <w:rPr>
          <w:rFonts w:hAnsi="Times New Roman" w:cs="Times New Roman"/>
          <w:color w:val="000000"/>
          <w:sz w:val="24"/>
          <w:szCs w:val="24"/>
          <w:lang w:val="ru-RU"/>
        </w:rPr>
        <w:t>С.Г.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продолжить до 01.01.2024 года:</w:t>
      </w:r>
    </w:p>
    <w:p w:rsidR="000F45BB" w:rsidRPr="002A52DA" w:rsidRDefault="00726DE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proofErr w:type="gram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, чтобы работники осуществляли деятельность с учетом социальной дистанции;</w:t>
      </w:r>
    </w:p>
    <w:p w:rsidR="000F45BB" w:rsidRPr="002A52DA" w:rsidRDefault="00726DE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proofErr w:type="gram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проводить термометрию работников – утром на входе;</w:t>
      </w:r>
    </w:p>
    <w:p w:rsidR="000F45BB" w:rsidRDefault="00726DE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термометрию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посетителей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45BB" w:rsidRDefault="00726DE4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proofErr w:type="gram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выдавать всем работникам пищеблока,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техническому персоналу и работникам, контактирующим с учениками, недельный запас средств индивидуальной защиты – маски и перчатки.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выдачу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СИЗ в журнале учета.</w:t>
      </w:r>
    </w:p>
    <w:p w:rsidR="000F45BB" w:rsidRPr="002A52DA" w:rsidRDefault="00726D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8. Секретарю </w:t>
      </w:r>
      <w:r w:rsidR="000C0BDA">
        <w:rPr>
          <w:rFonts w:hAnsi="Times New Roman" w:cs="Times New Roman"/>
          <w:color w:val="000000"/>
          <w:sz w:val="24"/>
          <w:szCs w:val="24"/>
          <w:lang w:val="ru-RU"/>
        </w:rPr>
        <w:t xml:space="preserve">Омаровой </w:t>
      </w:r>
      <w:proofErr w:type="gramStart"/>
      <w:r w:rsidR="000C0BDA">
        <w:rPr>
          <w:rFonts w:hAnsi="Times New Roman" w:cs="Times New Roman"/>
          <w:color w:val="000000"/>
          <w:sz w:val="24"/>
          <w:szCs w:val="24"/>
          <w:lang w:val="ru-RU"/>
        </w:rPr>
        <w:t>Н.Ш.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настоящий приказ на официальном сайте и информационных стендах школы,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ознакомить с ним всех работников школы под подпись.</w:t>
      </w:r>
    </w:p>
    <w:p w:rsidR="000F45BB" w:rsidRPr="002A52DA" w:rsidRDefault="00726D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52DA">
        <w:rPr>
          <w:rFonts w:hAnsi="Times New Roman" w:cs="Times New Roman"/>
          <w:color w:val="000000"/>
          <w:sz w:val="24"/>
          <w:szCs w:val="24"/>
          <w:lang w:val="ru-RU"/>
        </w:rPr>
        <w:t>9. Контроль исполнения настоящего приказа оставляю за собой.</w:t>
      </w:r>
    </w:p>
    <w:p w:rsidR="000F45BB" w:rsidRPr="002A52DA" w:rsidRDefault="000F45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2"/>
        <w:gridCol w:w="425"/>
        <w:gridCol w:w="1134"/>
        <w:gridCol w:w="1134"/>
        <w:gridCol w:w="2849"/>
      </w:tblGrid>
      <w:tr w:rsidR="000F45BB" w:rsidTr="000C0BDA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5BB" w:rsidRDefault="00726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5BB" w:rsidRPr="000C0BDA" w:rsidRDefault="000C0B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5BB" w:rsidRPr="009C5F98" w:rsidRDefault="009C5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Адалов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5BB" w:rsidRDefault="000F45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5BB" w:rsidRDefault="000C0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А.Ш. Адалов</w:t>
            </w:r>
          </w:p>
        </w:tc>
      </w:tr>
    </w:tbl>
    <w:p w:rsidR="000F45BB" w:rsidRDefault="000F45BB">
      <w:pPr>
        <w:rPr>
          <w:rFonts w:hAnsi="Times New Roman" w:cs="Times New Roman"/>
          <w:color w:val="000000"/>
          <w:sz w:val="24"/>
          <w:szCs w:val="24"/>
        </w:rPr>
      </w:pPr>
    </w:p>
    <w:p w:rsidR="000F45BB" w:rsidRDefault="00726DE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74"/>
        <w:gridCol w:w="156"/>
        <w:gridCol w:w="2892"/>
        <w:gridCol w:w="170"/>
        <w:gridCol w:w="2835"/>
      </w:tblGrid>
      <w:tr w:rsidR="000F45BB" w:rsidTr="000C0BD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5BB" w:rsidRDefault="00726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5BB" w:rsidRDefault="000F45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5BB" w:rsidRDefault="00726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________</w:t>
            </w:r>
            <w:r w:rsidR="009C5F98">
              <w:rPr>
                <w:lang w:val="ru-RU"/>
              </w:rPr>
              <w:t>Омарова</w:t>
            </w:r>
            <w:r>
              <w:rPr>
                <w:lang w:val="ru-RU"/>
              </w:rPr>
              <w:t>________</w:t>
            </w:r>
            <w:r>
              <w:br/>
            </w:r>
            <w:r w:rsidR="00344078"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5BB" w:rsidRDefault="000F45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5BB" w:rsidRPr="000C0BDA" w:rsidRDefault="000C0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Н.Ш. Омарова</w:t>
            </w:r>
          </w:p>
        </w:tc>
      </w:tr>
      <w:tr w:rsidR="000F45BB" w:rsidTr="000C0BD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5BB" w:rsidRDefault="00726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5BB" w:rsidRDefault="000F45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5BB" w:rsidRDefault="00726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_________</w:t>
            </w:r>
            <w:r w:rsidR="009C5F98">
              <w:rPr>
                <w:lang w:val="ru-RU"/>
              </w:rPr>
              <w:t>Омаров</w:t>
            </w:r>
            <w:r>
              <w:rPr>
                <w:lang w:val="ru-RU"/>
              </w:rPr>
              <w:t>_______</w:t>
            </w:r>
            <w:r>
              <w:br/>
            </w:r>
            <w:r w:rsidR="00344078"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5BB" w:rsidRDefault="000F45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5BB" w:rsidRPr="000C0BDA" w:rsidRDefault="000C0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 Р.И.</w:t>
            </w:r>
          </w:p>
        </w:tc>
      </w:tr>
      <w:tr w:rsidR="000C0BDA" w:rsidTr="000C0BD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BDA" w:rsidRPr="000C0BDA" w:rsidRDefault="000C0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BDA" w:rsidRDefault="000C0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078" w:rsidRDefault="00726D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______</w:t>
            </w:r>
            <w:r w:rsidR="009C5F98">
              <w:rPr>
                <w:lang w:val="ru-RU"/>
              </w:rPr>
              <w:t>Хайбулаев</w:t>
            </w:r>
            <w:r>
              <w:rPr>
                <w:lang w:val="ru-RU"/>
              </w:rPr>
              <w:t>_________</w:t>
            </w:r>
          </w:p>
          <w:p w:rsidR="000C0BDA" w:rsidRPr="00344078" w:rsidRDefault="003440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20.11.2021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BDA" w:rsidRDefault="000C0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BDA" w:rsidRDefault="000C0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Хайбулаев К.Г.</w:t>
            </w:r>
          </w:p>
        </w:tc>
      </w:tr>
      <w:tr w:rsidR="000C0BDA" w:rsidTr="000C0BD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BDA" w:rsidRDefault="000C0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C0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BDA" w:rsidRDefault="000C0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078" w:rsidRDefault="00726D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_________</w:t>
            </w:r>
            <w:r w:rsidR="009C5F98">
              <w:rPr>
                <w:lang w:val="ru-RU"/>
              </w:rPr>
              <w:t>Султанат</w:t>
            </w:r>
            <w:bookmarkStart w:id="0" w:name="_GoBack"/>
            <w:bookmarkEnd w:id="0"/>
            <w:r>
              <w:rPr>
                <w:lang w:val="ru-RU"/>
              </w:rPr>
              <w:t>________</w:t>
            </w:r>
          </w:p>
          <w:p w:rsidR="000C0BDA" w:rsidRPr="00344078" w:rsidRDefault="003440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20.11.2021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BDA" w:rsidRDefault="000C0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BDA" w:rsidRDefault="000C0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Абдулатиповой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С.Г.</w:t>
            </w:r>
          </w:p>
        </w:tc>
      </w:tr>
    </w:tbl>
    <w:p w:rsidR="000F45BB" w:rsidRDefault="000F45B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F45BB" w:rsidRPr="002A52DA" w:rsidRDefault="000F45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F45BB" w:rsidRPr="002A52D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B18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904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A87A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C039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9867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873F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C0BDA"/>
    <w:rsid w:val="000F45BB"/>
    <w:rsid w:val="002A52DA"/>
    <w:rsid w:val="002D33B1"/>
    <w:rsid w:val="002D3591"/>
    <w:rsid w:val="00344078"/>
    <w:rsid w:val="003514A0"/>
    <w:rsid w:val="004F7E17"/>
    <w:rsid w:val="005A05CE"/>
    <w:rsid w:val="00653AF6"/>
    <w:rsid w:val="00726DE4"/>
    <w:rsid w:val="009C5F9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9E275-CD97-44CD-8714-A340635E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26DE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4</cp:revision>
  <cp:lastPrinted>2021-11-17T06:34:00Z</cp:lastPrinted>
  <dcterms:created xsi:type="dcterms:W3CDTF">2021-11-16T09:03:00Z</dcterms:created>
  <dcterms:modified xsi:type="dcterms:W3CDTF">2021-12-16T13:17:00Z</dcterms:modified>
</cp:coreProperties>
</file>